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211C31" w14:textId="77777777" w:rsidR="00AE57C1" w:rsidRPr="00A85BC0" w:rsidRDefault="00AE57C1" w:rsidP="00AE57C1">
      <w:pPr>
        <w:rPr>
          <w:u w:val="single"/>
        </w:rPr>
      </w:pPr>
      <w:r w:rsidRPr="00A85BC0">
        <w:t>DOM ZA ODRASLE OSOBE BLATO</w:t>
      </w:r>
    </w:p>
    <w:p w14:paraId="0F433329" w14:textId="77777777" w:rsidR="00AE57C1" w:rsidRPr="00A85BC0" w:rsidRDefault="00AE57C1" w:rsidP="00AE57C1">
      <w:r w:rsidRPr="00A85BC0">
        <w:t>32. Ulica 49, 20271 - Blato</w:t>
      </w:r>
    </w:p>
    <w:p w14:paraId="200E5794" w14:textId="77777777" w:rsidR="00E74367" w:rsidRPr="00A85BC0" w:rsidRDefault="00E74367" w:rsidP="00AE57C1"/>
    <w:p w14:paraId="61429EA2" w14:textId="77777777" w:rsidR="00AE57C1" w:rsidRPr="00A85BC0" w:rsidRDefault="00AE57C1" w:rsidP="00AE57C1">
      <w:r w:rsidRPr="00A85BC0">
        <w:t xml:space="preserve">email: </w:t>
      </w:r>
      <w:hyperlink r:id="rId4" w:history="1">
        <w:r w:rsidRPr="00A85BC0">
          <w:rPr>
            <w:rStyle w:val="Hiperveza"/>
          </w:rPr>
          <w:t>domzaodrasle.blato@gmail.com</w:t>
        </w:r>
      </w:hyperlink>
      <w:r w:rsidRPr="00A85BC0">
        <w:t xml:space="preserve">  </w:t>
      </w:r>
    </w:p>
    <w:p w14:paraId="53CC8CD5" w14:textId="77777777" w:rsidR="00AE57C1" w:rsidRPr="00A85BC0" w:rsidRDefault="00AE57C1" w:rsidP="00AE57C1">
      <w:hyperlink r:id="rId5" w:history="1">
        <w:r w:rsidRPr="00A85BC0">
          <w:rPr>
            <w:rStyle w:val="Hiperveza"/>
          </w:rPr>
          <w:t>www.dom-blato.hr</w:t>
        </w:r>
      </w:hyperlink>
      <w:r w:rsidRPr="00A85BC0">
        <w:t xml:space="preserve">  </w:t>
      </w:r>
    </w:p>
    <w:p w14:paraId="6943BB5E" w14:textId="77777777" w:rsidR="00AE57C1" w:rsidRPr="00A85BC0" w:rsidRDefault="00AE57C1" w:rsidP="00AE57C1"/>
    <w:p w14:paraId="6677E5E1" w14:textId="77777777" w:rsidR="00AE57C1" w:rsidRPr="00A85BC0" w:rsidRDefault="00AE57C1" w:rsidP="00AE57C1">
      <w:r w:rsidRPr="00A85BC0">
        <w:t xml:space="preserve">Matični broj:  30381192/ OIB: 99467043079          </w:t>
      </w:r>
    </w:p>
    <w:p w14:paraId="20BAD5B0" w14:textId="77777777" w:rsidR="00AE57C1" w:rsidRPr="00A85BC0" w:rsidRDefault="00AE57C1" w:rsidP="00AE57C1">
      <w:r w:rsidRPr="00A85BC0">
        <w:t xml:space="preserve">Šifra djelatnosti: 8730 </w:t>
      </w:r>
    </w:p>
    <w:p w14:paraId="3AA47876" w14:textId="651488B7" w:rsidR="00AE57C1" w:rsidRPr="00A85BC0" w:rsidRDefault="00AE57C1" w:rsidP="00AE57C1">
      <w:r w:rsidRPr="00A85BC0">
        <w:t>Žiro račun:  IBAN HR712390001110002466</w:t>
      </w:r>
      <w:r w:rsidR="00637404">
        <w:t>8</w:t>
      </w:r>
    </w:p>
    <w:p w14:paraId="52AE1132" w14:textId="77777777" w:rsidR="00AE57C1" w:rsidRPr="00A85BC0" w:rsidRDefault="00AE57C1" w:rsidP="00AE57C1">
      <w:r w:rsidRPr="00A85BC0">
        <w:t>Razdjel: 102</w:t>
      </w:r>
    </w:p>
    <w:p w14:paraId="7AD68C31" w14:textId="54CB8045" w:rsidR="00AE57C1" w:rsidRPr="00A85BC0" w:rsidRDefault="00AE57C1" w:rsidP="00AE57C1">
      <w:r w:rsidRPr="00A85BC0">
        <w:t>Glava: 08</w:t>
      </w:r>
      <w:r w:rsidR="00637404">
        <w:t>660</w:t>
      </w:r>
    </w:p>
    <w:p w14:paraId="13CD3C9F" w14:textId="5FCDD0B6" w:rsidR="00AE57C1" w:rsidRPr="00A85BC0" w:rsidRDefault="00AE57C1" w:rsidP="00AE57C1">
      <w:r w:rsidRPr="00A85BC0">
        <w:t>Šifra ustanove:</w:t>
      </w:r>
      <w:r w:rsidR="00637404">
        <w:t xml:space="preserve"> </w:t>
      </w:r>
      <w:r w:rsidRPr="00A85BC0">
        <w:t>503</w:t>
      </w:r>
    </w:p>
    <w:p w14:paraId="439B6D50" w14:textId="77777777" w:rsidR="00AE57C1" w:rsidRPr="00A85BC0" w:rsidRDefault="00AE57C1" w:rsidP="00AE57C1">
      <w:pPr>
        <w:jc w:val="center"/>
      </w:pPr>
    </w:p>
    <w:p w14:paraId="3CBD6FD4" w14:textId="77777777" w:rsidR="00AE57C1" w:rsidRPr="00A85BC0" w:rsidRDefault="00AE57C1" w:rsidP="00AE57C1">
      <w:pPr>
        <w:jc w:val="center"/>
        <w:rPr>
          <w:b/>
        </w:rPr>
      </w:pPr>
      <w:r w:rsidRPr="00A85BC0">
        <w:rPr>
          <w:b/>
        </w:rPr>
        <w:t>Bilješke uz Financijske izvještaje za razdoblje</w:t>
      </w:r>
    </w:p>
    <w:p w14:paraId="4A77E2B8" w14:textId="4B75106A" w:rsidR="00AE57C1" w:rsidRPr="00A85BC0" w:rsidRDefault="00E63836" w:rsidP="00AE57C1">
      <w:pPr>
        <w:jc w:val="center"/>
        <w:rPr>
          <w:b/>
        </w:rPr>
      </w:pPr>
      <w:r w:rsidRPr="00A85BC0">
        <w:rPr>
          <w:b/>
        </w:rPr>
        <w:t>od 01. siječnja 202</w:t>
      </w:r>
      <w:r w:rsidR="00637404">
        <w:rPr>
          <w:b/>
        </w:rPr>
        <w:t>4</w:t>
      </w:r>
      <w:r w:rsidR="00E022AB" w:rsidRPr="00A85BC0">
        <w:rPr>
          <w:b/>
        </w:rPr>
        <w:t xml:space="preserve">. </w:t>
      </w:r>
      <w:r w:rsidRPr="00A85BC0">
        <w:rPr>
          <w:b/>
        </w:rPr>
        <w:t>do 31. prosinca 202</w:t>
      </w:r>
      <w:r w:rsidR="00637404">
        <w:rPr>
          <w:b/>
        </w:rPr>
        <w:t>4</w:t>
      </w:r>
      <w:r w:rsidR="00AE57C1" w:rsidRPr="00A85BC0">
        <w:rPr>
          <w:b/>
        </w:rPr>
        <w:t>.g.</w:t>
      </w:r>
    </w:p>
    <w:p w14:paraId="74418A5A" w14:textId="77777777" w:rsidR="00AE57C1" w:rsidRPr="00A85BC0" w:rsidRDefault="00AE57C1" w:rsidP="00AE57C1">
      <w:pPr>
        <w:rPr>
          <w:b/>
        </w:rPr>
      </w:pPr>
    </w:p>
    <w:p w14:paraId="116592EA" w14:textId="77777777" w:rsidR="00AE57C1" w:rsidRPr="00A85BC0" w:rsidRDefault="00AE57C1" w:rsidP="00AE57C1">
      <w:pPr>
        <w:rPr>
          <w:b/>
        </w:rPr>
      </w:pPr>
    </w:p>
    <w:p w14:paraId="3CDD6D1D" w14:textId="77777777" w:rsidR="005F66DA" w:rsidRDefault="005F66DA" w:rsidP="00AE57C1">
      <w:pPr>
        <w:rPr>
          <w:b/>
        </w:rPr>
      </w:pPr>
    </w:p>
    <w:p w14:paraId="00C1C3FF" w14:textId="10FC5F37" w:rsidR="00AE57C1" w:rsidRPr="00A85BC0" w:rsidRDefault="00AE57C1" w:rsidP="00AE57C1">
      <w:pPr>
        <w:rPr>
          <w:b/>
        </w:rPr>
      </w:pPr>
      <w:r w:rsidRPr="00A85BC0">
        <w:rPr>
          <w:b/>
        </w:rPr>
        <w:t>I  Bilješke uz obrazac PR-RAS</w:t>
      </w:r>
    </w:p>
    <w:p w14:paraId="2488CED4" w14:textId="77777777" w:rsidR="00AE57C1" w:rsidRPr="00A85BC0" w:rsidRDefault="00AE57C1" w:rsidP="00AE57C1">
      <w:pPr>
        <w:rPr>
          <w:b/>
          <w:u w:val="single"/>
        </w:rPr>
      </w:pPr>
    </w:p>
    <w:p w14:paraId="2F734F8B" w14:textId="77777777" w:rsidR="00AE57C1" w:rsidRPr="00A85BC0" w:rsidRDefault="00AA24AE" w:rsidP="00AE57C1">
      <w:pPr>
        <w:rPr>
          <w:b/>
          <w:u w:val="single"/>
        </w:rPr>
      </w:pPr>
      <w:r w:rsidRPr="00A85BC0">
        <w:rPr>
          <w:b/>
          <w:u w:val="single"/>
        </w:rPr>
        <w:t>Prihodi poslovanja:</w:t>
      </w:r>
    </w:p>
    <w:p w14:paraId="75BF5322" w14:textId="77777777" w:rsidR="00AA24AE" w:rsidRPr="00A85BC0" w:rsidRDefault="00AA24AE" w:rsidP="00AE57C1"/>
    <w:p w14:paraId="3457CE12" w14:textId="25F5BA47" w:rsidR="00B27D4D" w:rsidRDefault="00E52450" w:rsidP="00AE57C1">
      <w:r w:rsidRPr="00A85BC0">
        <w:t>Šifra 6</w:t>
      </w:r>
      <w:r w:rsidR="00AE57C1" w:rsidRPr="00A85BC0">
        <w:t xml:space="preserve"> ukupni prihodi poslovanja u izvještajnom razdoblju iznose </w:t>
      </w:r>
      <w:r w:rsidR="00637404">
        <w:t>1.315.037,22</w:t>
      </w:r>
      <w:r w:rsidR="00474984">
        <w:t xml:space="preserve"> </w:t>
      </w:r>
      <w:r w:rsidR="00637404">
        <w:t>EUR</w:t>
      </w:r>
    </w:p>
    <w:p w14:paraId="47E53A6C" w14:textId="18674E3B" w:rsidR="003C3642" w:rsidRDefault="00474984" w:rsidP="00AE57C1">
      <w:r>
        <w:t>in</w:t>
      </w:r>
      <w:r w:rsidR="00637404">
        <w:t>d</w:t>
      </w:r>
      <w:r>
        <w:t xml:space="preserve">eks </w:t>
      </w:r>
      <w:r w:rsidR="00637404">
        <w:t>iznosi 136,20</w:t>
      </w:r>
      <w:r>
        <w:t xml:space="preserve"> u odnosu na prošlu godinu.</w:t>
      </w:r>
    </w:p>
    <w:p w14:paraId="75F44FC1" w14:textId="278D4AB6" w:rsidR="00474984" w:rsidRDefault="00474984" w:rsidP="00AE57C1">
      <w:r>
        <w:t>Prihodi se sastoje od:</w:t>
      </w:r>
    </w:p>
    <w:p w14:paraId="1D891FE8" w14:textId="46B48BF5" w:rsidR="0060272B" w:rsidRDefault="00474984" w:rsidP="00AE57C1">
      <w:r>
        <w:t>636</w:t>
      </w:r>
      <w:r w:rsidR="00B27D4D">
        <w:t xml:space="preserve"> -</w:t>
      </w:r>
      <w:r>
        <w:t xml:space="preserve"> pomoći korisnika proračuna koji im nije nadležan </w:t>
      </w:r>
      <w:r w:rsidR="00637404">
        <w:t>3.727,00</w:t>
      </w:r>
      <w:r>
        <w:t xml:space="preserve"> </w:t>
      </w:r>
      <w:r w:rsidR="00637404">
        <w:t>EUR</w:t>
      </w:r>
      <w:r w:rsidR="00550F2A">
        <w:t xml:space="preserve"> indeks </w:t>
      </w:r>
      <w:r w:rsidR="00637404">
        <w:t xml:space="preserve">iznosi 280,90 u </w:t>
      </w:r>
      <w:r w:rsidR="00550F2A">
        <w:t xml:space="preserve">odnosu na prošlu godinu zbog toga što </w:t>
      </w:r>
      <w:r w:rsidR="00637404">
        <w:t>je</w:t>
      </w:r>
      <w:r w:rsidR="00550F2A">
        <w:t xml:space="preserve"> sudjelovala </w:t>
      </w:r>
      <w:r w:rsidR="00637404">
        <w:t>O</w:t>
      </w:r>
      <w:r w:rsidR="00550F2A">
        <w:t>pćina Blato u pomoći za ra</w:t>
      </w:r>
      <w:r w:rsidR="00637404">
        <w:t>z</w:t>
      </w:r>
      <w:r w:rsidR="00550F2A">
        <w:t>liku od prošle godine.</w:t>
      </w:r>
    </w:p>
    <w:p w14:paraId="4FBFDBDD" w14:textId="059A4852" w:rsidR="00474984" w:rsidRDefault="00474984" w:rsidP="00AE57C1">
      <w:r>
        <w:t>639</w:t>
      </w:r>
      <w:r w:rsidR="00B27D4D">
        <w:t xml:space="preserve"> </w:t>
      </w:r>
      <w:r>
        <w:t xml:space="preserve">- tekući prijenosi korisnika istog proračuna </w:t>
      </w:r>
      <w:r w:rsidR="00637404">
        <w:t>84.476,55</w:t>
      </w:r>
      <w:r w:rsidR="00B27D4D">
        <w:t xml:space="preserve"> </w:t>
      </w:r>
      <w:r w:rsidR="00637404">
        <w:t>EUR</w:t>
      </w:r>
      <w:r w:rsidR="00550F2A">
        <w:t xml:space="preserve"> indeks </w:t>
      </w:r>
      <w:r w:rsidR="00637404">
        <w:t>iznosi 2066,5 u</w:t>
      </w:r>
      <w:r w:rsidR="00550F2A">
        <w:t xml:space="preserve"> odnosu na prošlu godinu jer smo </w:t>
      </w:r>
      <w:r w:rsidR="00637404">
        <w:t>obnovili pročelja na zgradi Doma.</w:t>
      </w:r>
    </w:p>
    <w:p w14:paraId="5EBD83E7" w14:textId="32A9BD03" w:rsidR="0060272B" w:rsidRDefault="0060272B" w:rsidP="00AE57C1">
      <w:r>
        <w:t xml:space="preserve">652 </w:t>
      </w:r>
      <w:r w:rsidR="00B27D4D">
        <w:t xml:space="preserve">- </w:t>
      </w:r>
      <w:r>
        <w:t xml:space="preserve">prihodi od sufinanciranja usluga  </w:t>
      </w:r>
      <w:r w:rsidR="00637404">
        <w:t>198.810,95 EUR</w:t>
      </w:r>
    </w:p>
    <w:p w14:paraId="7AD6D7A2" w14:textId="226F6F24" w:rsidR="0060272B" w:rsidRDefault="0060272B" w:rsidP="00AE57C1">
      <w:r>
        <w:t xml:space="preserve">661 </w:t>
      </w:r>
      <w:r w:rsidR="00B27D4D">
        <w:t xml:space="preserve">- </w:t>
      </w:r>
      <w:r>
        <w:t xml:space="preserve">prihod od pruženih usluga </w:t>
      </w:r>
      <w:r w:rsidR="00CF0C24">
        <w:t xml:space="preserve">iznosi </w:t>
      </w:r>
      <w:r>
        <w:t xml:space="preserve">40,00 </w:t>
      </w:r>
      <w:r w:rsidR="00CF0C24">
        <w:t>EUR (najam za kafe aparat)</w:t>
      </w:r>
    </w:p>
    <w:p w14:paraId="302065E7" w14:textId="02C6712B" w:rsidR="0060272B" w:rsidRDefault="0060272B" w:rsidP="00AE57C1">
      <w:r>
        <w:t xml:space="preserve">663 </w:t>
      </w:r>
      <w:r w:rsidR="00B27D4D">
        <w:t>-</w:t>
      </w:r>
      <w:r>
        <w:t xml:space="preserve"> prihod od donacija</w:t>
      </w:r>
      <w:r w:rsidR="00CF0C24">
        <w:t xml:space="preserve"> od fizičkih osoba iznosi</w:t>
      </w:r>
      <w:r>
        <w:t xml:space="preserve"> </w:t>
      </w:r>
      <w:r w:rsidR="00CF0C24">
        <w:t>350,00 EUR</w:t>
      </w:r>
    </w:p>
    <w:p w14:paraId="211613A3" w14:textId="62682F85" w:rsidR="0060272B" w:rsidRDefault="0060272B" w:rsidP="00AE57C1">
      <w:r>
        <w:t xml:space="preserve">671 -  prihod iz proračuna za rashode poslovanja </w:t>
      </w:r>
      <w:r w:rsidR="00CF0C24">
        <w:t>1.027.632,72 EUR</w:t>
      </w:r>
      <w:r w:rsidR="0030336F">
        <w:t>.</w:t>
      </w:r>
    </w:p>
    <w:p w14:paraId="1F2B96E5" w14:textId="23FD79BD" w:rsidR="003E7B79" w:rsidRPr="00A85BC0" w:rsidRDefault="003E7B79" w:rsidP="00AE57C1"/>
    <w:p w14:paraId="08F192F7" w14:textId="77777777" w:rsidR="00AE57C1" w:rsidRPr="00A85BC0" w:rsidRDefault="00AE57C1" w:rsidP="00AE57C1">
      <w:pPr>
        <w:rPr>
          <w:b/>
          <w:u w:val="single"/>
        </w:rPr>
      </w:pPr>
      <w:r w:rsidRPr="00A85BC0">
        <w:rPr>
          <w:b/>
          <w:u w:val="single"/>
        </w:rPr>
        <w:t>Rashodi poslovanja</w:t>
      </w:r>
      <w:r w:rsidR="003E7B79" w:rsidRPr="00A85BC0">
        <w:rPr>
          <w:b/>
          <w:u w:val="single"/>
        </w:rPr>
        <w:t>:</w:t>
      </w:r>
    </w:p>
    <w:p w14:paraId="369FCF25" w14:textId="77777777" w:rsidR="003E7B79" w:rsidRPr="00A85BC0" w:rsidRDefault="003E7B79" w:rsidP="00AE57C1">
      <w:pPr>
        <w:rPr>
          <w:b/>
        </w:rPr>
      </w:pPr>
    </w:p>
    <w:p w14:paraId="2BDA87DF" w14:textId="01E9E33E" w:rsidR="003C3642" w:rsidRDefault="00040BD2" w:rsidP="00AE57C1">
      <w:r w:rsidRPr="00A85BC0">
        <w:t>Šifra 3</w:t>
      </w:r>
      <w:r w:rsidR="00AE57C1" w:rsidRPr="00A85BC0">
        <w:t xml:space="preserve"> ukupni rashodi poslovanja u izvje</w:t>
      </w:r>
      <w:r w:rsidR="003E7B79" w:rsidRPr="00A85BC0">
        <w:t>št</w:t>
      </w:r>
      <w:r w:rsidR="00E603CB" w:rsidRPr="00A85BC0">
        <w:t xml:space="preserve">ajnom razdoblju iznose </w:t>
      </w:r>
      <w:r w:rsidR="0030336F">
        <w:t>1.139.661,62</w:t>
      </w:r>
      <w:r w:rsidR="00207B71" w:rsidRPr="00A85BC0">
        <w:t xml:space="preserve"> </w:t>
      </w:r>
      <w:r w:rsidR="0030336F">
        <w:t>EUR</w:t>
      </w:r>
      <w:r w:rsidR="0060272B">
        <w:t xml:space="preserve"> sa indeksom </w:t>
      </w:r>
      <w:r w:rsidR="0030336F">
        <w:t>125,9</w:t>
      </w:r>
      <w:r w:rsidR="0060272B">
        <w:t xml:space="preserve"> u odnosu na prošlu godinu </w:t>
      </w:r>
      <w:r w:rsidR="00207B71" w:rsidRPr="00A85BC0">
        <w:t>a sastoji se od:</w:t>
      </w:r>
      <w:r w:rsidR="003E7B79" w:rsidRPr="00A85BC0">
        <w:t xml:space="preserve"> </w:t>
      </w:r>
    </w:p>
    <w:p w14:paraId="7CF33896" w14:textId="00C715B8" w:rsidR="0060272B" w:rsidRDefault="0060272B" w:rsidP="00AE57C1">
      <w:r>
        <w:t>31</w:t>
      </w:r>
      <w:r w:rsidR="003A3FE9">
        <w:t xml:space="preserve">- </w:t>
      </w:r>
      <w:r>
        <w:t xml:space="preserve"> </w:t>
      </w:r>
      <w:r w:rsidR="0049548C">
        <w:t>rashodi za zaposlene</w:t>
      </w:r>
      <w:r w:rsidR="003A3FE9">
        <w:t xml:space="preserve"> </w:t>
      </w:r>
      <w:r w:rsidR="008B5FCE">
        <w:t>indeks 1</w:t>
      </w:r>
      <w:r w:rsidR="0030336F">
        <w:t>3</w:t>
      </w:r>
      <w:r w:rsidR="008B5FCE">
        <w:t>2,</w:t>
      </w:r>
      <w:r w:rsidR="0030336F">
        <w:t>6</w:t>
      </w:r>
      <w:r w:rsidR="008B5FCE">
        <w:t xml:space="preserve"> uvećanje zbog promjene osnovice</w:t>
      </w:r>
      <w:r w:rsidR="009A59FA">
        <w:t xml:space="preserve"> za izračun plaće.</w:t>
      </w:r>
    </w:p>
    <w:p w14:paraId="5493FBCF" w14:textId="2012800C" w:rsidR="003A3FE9" w:rsidRDefault="003A3FE9" w:rsidP="00AE57C1">
      <w:r>
        <w:t>3</w:t>
      </w:r>
      <w:r w:rsidR="0049548C">
        <w:t>2</w:t>
      </w:r>
      <w:r>
        <w:t xml:space="preserve"> </w:t>
      </w:r>
      <w:r w:rsidR="00B27D4D">
        <w:t xml:space="preserve">- </w:t>
      </w:r>
      <w:r>
        <w:t xml:space="preserve"> </w:t>
      </w:r>
      <w:r w:rsidR="0049548C">
        <w:t xml:space="preserve">materijalni rashodi iznose </w:t>
      </w:r>
      <w:r w:rsidR="0030336F">
        <w:t>304.618,71 EUR</w:t>
      </w:r>
      <w:r w:rsidR="0049548C">
        <w:t xml:space="preserve"> indeks </w:t>
      </w:r>
      <w:r w:rsidR="0030336F">
        <w:t>110,4.</w:t>
      </w:r>
    </w:p>
    <w:p w14:paraId="02116274" w14:textId="2E06314D" w:rsidR="00F01B96" w:rsidRDefault="00F01B96" w:rsidP="00AE57C1">
      <w:r>
        <w:t xml:space="preserve">322 </w:t>
      </w:r>
      <w:r w:rsidR="00B27D4D">
        <w:t xml:space="preserve">- </w:t>
      </w:r>
      <w:r>
        <w:t xml:space="preserve">rashodi za materijal i energiju indeks </w:t>
      </w:r>
      <w:r w:rsidR="0030336F">
        <w:t>112,10</w:t>
      </w:r>
    </w:p>
    <w:p w14:paraId="7A8F3BCA" w14:textId="4C30EADD" w:rsidR="00F01B96" w:rsidRDefault="00F01B96" w:rsidP="00AE57C1">
      <w:r>
        <w:t>323</w:t>
      </w:r>
      <w:r w:rsidR="00B27D4D">
        <w:t xml:space="preserve"> </w:t>
      </w:r>
      <w:r>
        <w:t xml:space="preserve">- rashodi za usluge indeks </w:t>
      </w:r>
      <w:r w:rsidR="0030336F">
        <w:t>108,50</w:t>
      </w:r>
    </w:p>
    <w:p w14:paraId="29CFA793" w14:textId="543EC0F2" w:rsidR="00F01B96" w:rsidRDefault="00F01B96" w:rsidP="00AE57C1">
      <w:r>
        <w:t>329</w:t>
      </w:r>
      <w:r w:rsidR="00B27D4D">
        <w:t xml:space="preserve"> </w:t>
      </w:r>
      <w:r w:rsidR="0030336F">
        <w:t>–</w:t>
      </w:r>
      <w:r>
        <w:t xml:space="preserve"> ost</w:t>
      </w:r>
      <w:r w:rsidR="0030336F">
        <w:t xml:space="preserve">ali </w:t>
      </w:r>
      <w:r>
        <w:t xml:space="preserve">nespomenuti rashodi indeks </w:t>
      </w:r>
      <w:r w:rsidR="0030336F">
        <w:t>120,9</w:t>
      </w:r>
    </w:p>
    <w:p w14:paraId="2D809361" w14:textId="78B3BDCE" w:rsidR="00F01B96" w:rsidRDefault="00F01B96" w:rsidP="00AE57C1">
      <w:r>
        <w:t>343</w:t>
      </w:r>
      <w:r w:rsidR="00B27D4D">
        <w:t xml:space="preserve"> </w:t>
      </w:r>
      <w:r>
        <w:t>-</w:t>
      </w:r>
      <w:r w:rsidR="00B27D4D">
        <w:t xml:space="preserve"> </w:t>
      </w:r>
      <w:r>
        <w:t xml:space="preserve">indeks </w:t>
      </w:r>
      <w:r w:rsidR="0030336F">
        <w:t>112,4</w:t>
      </w:r>
      <w:r>
        <w:t xml:space="preserve"> povećanje usluga platnog prometa</w:t>
      </w:r>
    </w:p>
    <w:p w14:paraId="349166EF" w14:textId="4681C2B6" w:rsidR="00AE57C1" w:rsidRPr="00A85BC0" w:rsidRDefault="00F01B96" w:rsidP="00AE57C1">
      <w:r>
        <w:t>372</w:t>
      </w:r>
      <w:r w:rsidR="00B27D4D">
        <w:t xml:space="preserve"> </w:t>
      </w:r>
      <w:r>
        <w:t xml:space="preserve">- indeks </w:t>
      </w:r>
      <w:r w:rsidR="0030336F">
        <w:t>139,7</w:t>
      </w:r>
      <w:r>
        <w:t xml:space="preserve"> uvećanje u odnosu na prošlu godinu zbog povećanja </w:t>
      </w:r>
      <w:r w:rsidR="009A59FA">
        <w:t xml:space="preserve">prava na osobne potrebe korisnka </w:t>
      </w:r>
      <w:r w:rsidR="00B27D4D">
        <w:t xml:space="preserve">temeljem </w:t>
      </w:r>
      <w:r w:rsidR="009A59FA">
        <w:t>rješenj</w:t>
      </w:r>
      <w:r w:rsidR="00B27D4D">
        <w:t>a</w:t>
      </w:r>
      <w:r w:rsidR="009A59FA">
        <w:t xml:space="preserve"> centra.</w:t>
      </w:r>
    </w:p>
    <w:p w14:paraId="4926A5DB" w14:textId="77777777" w:rsidR="00207B71" w:rsidRPr="00A85BC0" w:rsidRDefault="00E603CB" w:rsidP="00AE57C1">
      <w:r w:rsidRPr="00A85BC0">
        <w:t xml:space="preserve">   </w:t>
      </w:r>
    </w:p>
    <w:p w14:paraId="51B9B1DA" w14:textId="77777777" w:rsidR="0030336F" w:rsidRDefault="0030336F">
      <w:pPr>
        <w:spacing w:after="160" w:line="259" w:lineRule="auto"/>
        <w:rPr>
          <w:b/>
          <w:u w:val="single"/>
        </w:rPr>
      </w:pPr>
      <w:r>
        <w:rPr>
          <w:b/>
          <w:u w:val="single"/>
        </w:rPr>
        <w:br w:type="page"/>
      </w:r>
    </w:p>
    <w:p w14:paraId="555D39CB" w14:textId="7B178E44" w:rsidR="00AE57C1" w:rsidRPr="00A85BC0" w:rsidRDefault="00AE57C1" w:rsidP="00AE57C1">
      <w:pPr>
        <w:rPr>
          <w:b/>
          <w:u w:val="single"/>
        </w:rPr>
      </w:pPr>
      <w:r w:rsidRPr="00A85BC0">
        <w:rPr>
          <w:b/>
          <w:u w:val="single"/>
        </w:rPr>
        <w:lastRenderedPageBreak/>
        <w:t>Rashodi za nabavu nefinancijske imovine:</w:t>
      </w:r>
    </w:p>
    <w:p w14:paraId="6FA5F3C1" w14:textId="77777777" w:rsidR="00F745DB" w:rsidRPr="00A85BC0" w:rsidRDefault="00F745DB" w:rsidP="00AE57C1"/>
    <w:p w14:paraId="47CA4DDE" w14:textId="74FA1DD2" w:rsidR="00207B71" w:rsidRDefault="009A59FA" w:rsidP="00AE57C1">
      <w:r>
        <w:t>422</w:t>
      </w:r>
      <w:r w:rsidR="00B27D4D">
        <w:t xml:space="preserve"> </w:t>
      </w:r>
      <w:r>
        <w:t>- postrojenja i oprema</w:t>
      </w:r>
      <w:r w:rsidR="0030336F">
        <w:t xml:space="preserve"> iznosi 27.067,24</w:t>
      </w:r>
      <w:r>
        <w:t xml:space="preserve"> indeks </w:t>
      </w:r>
      <w:r w:rsidR="0030336F">
        <w:t>73,3</w:t>
      </w:r>
    </w:p>
    <w:p w14:paraId="3462ED3B" w14:textId="72880784" w:rsidR="0030336F" w:rsidRDefault="0030336F" w:rsidP="00AE57C1">
      <w:r>
        <w:t>423- prijevozna sredstva iznose 17.490,00 EUR jer smo kupili novi automobil za potrebe Doma</w:t>
      </w:r>
    </w:p>
    <w:p w14:paraId="2E70DDE5" w14:textId="77777777" w:rsidR="00E22375" w:rsidRDefault="009A59FA" w:rsidP="00AE57C1">
      <w:r>
        <w:t>451</w:t>
      </w:r>
      <w:r w:rsidR="00B27D4D">
        <w:t xml:space="preserve"> </w:t>
      </w:r>
      <w:r>
        <w:t xml:space="preserve">- dodatna ulaganja na građevinskim objektima indeks </w:t>
      </w:r>
      <w:r w:rsidR="0030336F">
        <w:t>780,8</w:t>
      </w:r>
      <w:r>
        <w:t xml:space="preserve"> </w:t>
      </w:r>
      <w:r w:rsidR="0030336F">
        <w:t>jer smo obnovili pročelja na zgradi Doma</w:t>
      </w:r>
    </w:p>
    <w:p w14:paraId="7CFB2967" w14:textId="7DDB2217" w:rsidR="009A59FA" w:rsidRPr="00A85BC0" w:rsidRDefault="00E22375" w:rsidP="00AE57C1">
      <w:r>
        <w:t xml:space="preserve">452 – dodatna ulaganja na postrojenjima i opremi iznose 28.534,13 EUR jer smo </w:t>
      </w:r>
      <w:r w:rsidR="0030336F">
        <w:t>uveli vatrodojavu kroz cijeli Dom.</w:t>
      </w:r>
    </w:p>
    <w:p w14:paraId="43BB3DA7" w14:textId="51D8C1D3" w:rsidR="00AE57C1" w:rsidRPr="00A85BC0" w:rsidRDefault="00AE57C1" w:rsidP="00AE57C1">
      <w:r w:rsidRPr="00A85BC0">
        <w:t xml:space="preserve">   </w:t>
      </w:r>
      <w:r w:rsidR="00775682" w:rsidRPr="00A85BC0">
        <w:t xml:space="preserve"> </w:t>
      </w:r>
    </w:p>
    <w:p w14:paraId="03495C0F" w14:textId="15AFCADA" w:rsidR="00AE57C1" w:rsidRPr="00A85BC0" w:rsidRDefault="00AE57C1" w:rsidP="00AE57C1">
      <w:pPr>
        <w:rPr>
          <w:b/>
        </w:rPr>
      </w:pPr>
      <w:r w:rsidRPr="00A85BC0">
        <w:rPr>
          <w:b/>
          <w:u w:val="single"/>
        </w:rPr>
        <w:t>Raspored rezultata:</w:t>
      </w:r>
    </w:p>
    <w:p w14:paraId="305D6106" w14:textId="77777777" w:rsidR="00775682" w:rsidRPr="00A85BC0" w:rsidRDefault="00775682" w:rsidP="00AE57C1">
      <w:pPr>
        <w:rPr>
          <w:b/>
        </w:rPr>
      </w:pPr>
    </w:p>
    <w:p w14:paraId="095FF828" w14:textId="3E6F5EC9" w:rsidR="00AE57C1" w:rsidRPr="00A85BC0" w:rsidRDefault="00AE57C1" w:rsidP="00AE57C1">
      <w:r w:rsidRPr="00A85BC0">
        <w:t xml:space="preserve">Ukupni prihodi i primici </w:t>
      </w:r>
      <w:r w:rsidR="00860182" w:rsidRPr="00A85BC0">
        <w:t xml:space="preserve"> </w:t>
      </w:r>
      <w:r w:rsidR="00F745DB" w:rsidRPr="00A85BC0">
        <w:t>X678</w:t>
      </w:r>
      <w:r w:rsidR="00E603CB" w:rsidRPr="00A85BC0">
        <w:t xml:space="preserve"> ostvareni su u iznosu </w:t>
      </w:r>
      <w:r w:rsidR="00A71223">
        <w:t>1.315.037,22</w:t>
      </w:r>
      <w:r w:rsidR="00B27D4D">
        <w:t xml:space="preserve"> </w:t>
      </w:r>
      <w:r w:rsidR="00A71223">
        <w:t xml:space="preserve">EUR </w:t>
      </w:r>
      <w:r w:rsidR="009A59FA">
        <w:t xml:space="preserve">indeks </w:t>
      </w:r>
      <w:r w:rsidR="00A71223">
        <w:t>136,2</w:t>
      </w:r>
      <w:r w:rsidR="00B27D4D">
        <w:t xml:space="preserve"> </w:t>
      </w:r>
      <w:r w:rsidR="00775682" w:rsidRPr="00A85BC0">
        <w:t xml:space="preserve">a </w:t>
      </w:r>
      <w:r w:rsidRPr="00A85BC0">
        <w:t>ukupni rashodi</w:t>
      </w:r>
      <w:r w:rsidR="00775682" w:rsidRPr="00A85BC0">
        <w:t xml:space="preserve"> i izdaci </w:t>
      </w:r>
      <w:r w:rsidR="00F745DB" w:rsidRPr="00A85BC0">
        <w:t>Y345</w:t>
      </w:r>
      <w:r w:rsidR="00E603CB" w:rsidRPr="00A85BC0">
        <w:t xml:space="preserve"> iznose </w:t>
      </w:r>
      <w:r w:rsidR="00A71223">
        <w:t>1.292.121,74 EUR</w:t>
      </w:r>
      <w:r w:rsidR="009A59FA">
        <w:t xml:space="preserve"> indeks </w:t>
      </w:r>
      <w:r w:rsidR="00A71223">
        <w:t xml:space="preserve">135,1. </w:t>
      </w:r>
    </w:p>
    <w:p w14:paraId="41BFB9E6" w14:textId="054B4DB7" w:rsidR="00B54D37" w:rsidRPr="00A85BC0" w:rsidRDefault="00B54D37" w:rsidP="00AE57C1">
      <w:r w:rsidRPr="00A85BC0">
        <w:t xml:space="preserve">Ukupan višak prihoda </w:t>
      </w:r>
      <w:r w:rsidR="00A72F93">
        <w:t>X006 iznosi</w:t>
      </w:r>
      <w:r w:rsidRPr="00A85BC0">
        <w:t xml:space="preserve"> </w:t>
      </w:r>
      <w:r w:rsidR="00A71223">
        <w:t>24.807,04 EUR</w:t>
      </w:r>
      <w:r w:rsidR="00561A0A" w:rsidRPr="00A85BC0">
        <w:t xml:space="preserve"> </w:t>
      </w:r>
      <w:r w:rsidR="00A72F93">
        <w:t>=</w:t>
      </w:r>
      <w:r w:rsidR="00B27D4D">
        <w:t xml:space="preserve"> </w:t>
      </w:r>
      <w:r w:rsidR="00F745DB" w:rsidRPr="00A85BC0">
        <w:t xml:space="preserve">X005 </w:t>
      </w:r>
      <w:r w:rsidR="00A72F93">
        <w:t xml:space="preserve">u iznosu od </w:t>
      </w:r>
      <w:r w:rsidR="00A71223">
        <w:t>22.915,48</w:t>
      </w:r>
      <w:r w:rsidR="00A72F93">
        <w:t xml:space="preserve"> </w:t>
      </w:r>
      <w:r w:rsidR="00A71223">
        <w:t>EUR</w:t>
      </w:r>
      <w:r w:rsidR="00A72F93">
        <w:t xml:space="preserve"> i</w:t>
      </w:r>
      <w:r w:rsidR="00561A0A" w:rsidRPr="00A85BC0">
        <w:t xml:space="preserve"> </w:t>
      </w:r>
      <w:r w:rsidRPr="00A85BC0">
        <w:t>pr</w:t>
      </w:r>
      <w:r w:rsidR="00A72F93">
        <w:t>ijenos</w:t>
      </w:r>
      <w:r w:rsidRPr="00A85BC0">
        <w:t xml:space="preserve"> od prošle godine</w:t>
      </w:r>
      <w:r w:rsidR="00A72F93">
        <w:t xml:space="preserve"> u iznosu od </w:t>
      </w:r>
      <w:r w:rsidR="00A71223">
        <w:t>1.891,56</w:t>
      </w:r>
      <w:r w:rsidR="00A72F93">
        <w:t xml:space="preserve"> </w:t>
      </w:r>
      <w:r w:rsidR="00A71223">
        <w:t>EUR.</w:t>
      </w:r>
    </w:p>
    <w:p w14:paraId="732DAE51" w14:textId="65D6BBF2" w:rsidR="00F745DB" w:rsidRPr="00A85BC0" w:rsidRDefault="00F745DB" w:rsidP="00AE57C1"/>
    <w:p w14:paraId="734B7C33" w14:textId="255547A8" w:rsidR="00B54D37" w:rsidRPr="00A85BC0" w:rsidRDefault="00F745DB" w:rsidP="00AE57C1">
      <w:r w:rsidRPr="00A85BC0">
        <w:t xml:space="preserve">Rashodi budućih razdoblja 19 iznose </w:t>
      </w:r>
      <w:r w:rsidR="00A71223">
        <w:t xml:space="preserve">70.732,40 EUR </w:t>
      </w:r>
      <w:r w:rsidR="00A72F93">
        <w:t xml:space="preserve">indeks </w:t>
      </w:r>
      <w:r w:rsidR="00A71223">
        <w:t>105,8</w:t>
      </w:r>
      <w:r w:rsidR="00A72F93">
        <w:t xml:space="preserve"> odnosi se na plaću 12-tog mjeseca </w:t>
      </w:r>
      <w:r w:rsidR="00A71223">
        <w:t>te jubilarna nagrada i potpora za bolovanje iznad 90 dana.</w:t>
      </w:r>
    </w:p>
    <w:p w14:paraId="31E8B3F4" w14:textId="77777777" w:rsidR="00775682" w:rsidRPr="00A85BC0" w:rsidRDefault="00775682" w:rsidP="00AE57C1"/>
    <w:p w14:paraId="474C6232" w14:textId="7D50641B" w:rsidR="00500276" w:rsidRPr="00A85BC0" w:rsidRDefault="00AE57C1" w:rsidP="00AE57C1">
      <w:r w:rsidRPr="00A85BC0">
        <w:t>Stanje novčanih sredstava na kraju izvještajnog razd</w:t>
      </w:r>
      <w:r w:rsidR="00E603CB" w:rsidRPr="00A85BC0">
        <w:t>oblja iznosi</w:t>
      </w:r>
      <w:r w:rsidR="00A72F93">
        <w:t xml:space="preserve"> </w:t>
      </w:r>
      <w:r w:rsidR="00A71223">
        <w:t>24.808,17 EUR</w:t>
      </w:r>
      <w:r w:rsidR="00500276" w:rsidRPr="00A85BC0">
        <w:t xml:space="preserve">, a sastoji se </w:t>
      </w:r>
      <w:r w:rsidRPr="00A85BC0">
        <w:t>od:</w:t>
      </w:r>
    </w:p>
    <w:p w14:paraId="724A13C0" w14:textId="4F7B118B" w:rsidR="00AE57C1" w:rsidRPr="00A85BC0" w:rsidRDefault="00B54D37" w:rsidP="00AE57C1">
      <w:r w:rsidRPr="00A85BC0">
        <w:t xml:space="preserve">                       </w:t>
      </w:r>
      <w:r w:rsidR="00CB5F5A">
        <w:t>23.310,95</w:t>
      </w:r>
      <w:r w:rsidR="00500276" w:rsidRPr="00A85BC0">
        <w:t xml:space="preserve"> </w:t>
      </w:r>
      <w:r w:rsidR="00B27D4D">
        <w:t>eura</w:t>
      </w:r>
      <w:r w:rsidR="00500276" w:rsidRPr="00A85BC0">
        <w:t xml:space="preserve"> -</w:t>
      </w:r>
      <w:r w:rsidR="00A72F93">
        <w:t xml:space="preserve"> prihodi od opskrbnina neuplaćeno u državni proračun</w:t>
      </w:r>
    </w:p>
    <w:p w14:paraId="1EE4A1A4" w14:textId="2D8F44F6" w:rsidR="00AE57C1" w:rsidRPr="00A85BC0" w:rsidRDefault="001A689A" w:rsidP="00AE57C1">
      <w:r w:rsidRPr="00A85BC0">
        <w:t xml:space="preserve">                            </w:t>
      </w:r>
      <w:r w:rsidR="00A72F93">
        <w:t xml:space="preserve">    </w:t>
      </w:r>
      <w:r w:rsidR="00CB5F5A">
        <w:t xml:space="preserve">1,13 </w:t>
      </w:r>
      <w:r w:rsidR="00B27D4D">
        <w:t xml:space="preserve">eura </w:t>
      </w:r>
      <w:r w:rsidR="00CD0A68">
        <w:t xml:space="preserve">- </w:t>
      </w:r>
      <w:r w:rsidR="00A72F93">
        <w:t xml:space="preserve">prihod od kamata </w:t>
      </w:r>
    </w:p>
    <w:p w14:paraId="4419D1D7" w14:textId="306533F1" w:rsidR="00AE57C1" w:rsidRPr="00A85BC0" w:rsidRDefault="001A689A" w:rsidP="00AE57C1">
      <w:r w:rsidRPr="00A85BC0">
        <w:t xml:space="preserve">       </w:t>
      </w:r>
      <w:r w:rsidRPr="00A85BC0">
        <w:tab/>
      </w:r>
      <w:r w:rsidR="00682E29" w:rsidRPr="00A85BC0">
        <w:t xml:space="preserve">        </w:t>
      </w:r>
      <w:r w:rsidR="001A6831" w:rsidRPr="00A85BC0">
        <w:t xml:space="preserve"> </w:t>
      </w:r>
      <w:r w:rsidR="00682E29" w:rsidRPr="00A85BC0">
        <w:t xml:space="preserve"> </w:t>
      </w:r>
      <w:r w:rsidR="00CD0A68">
        <w:t xml:space="preserve">    </w:t>
      </w:r>
      <w:r w:rsidR="00CB5F5A">
        <w:t>1.159,66</w:t>
      </w:r>
      <w:r w:rsidR="00B27D4D">
        <w:t xml:space="preserve"> eura</w:t>
      </w:r>
      <w:r w:rsidR="00CD0A68">
        <w:t xml:space="preserve"> - </w:t>
      </w:r>
      <w:r w:rsidR="00AE57C1" w:rsidRPr="00A85BC0">
        <w:t xml:space="preserve"> od </w:t>
      </w:r>
      <w:r w:rsidRPr="00A85BC0">
        <w:t>lokalne samouprave</w:t>
      </w:r>
      <w:r w:rsidR="003D1165" w:rsidRPr="00A85BC0">
        <w:t xml:space="preserve"> raspoloživo u slijedećem razdoblju</w:t>
      </w:r>
    </w:p>
    <w:p w14:paraId="2D9406F7" w14:textId="00A10577" w:rsidR="001A689A" w:rsidRPr="00A85BC0" w:rsidRDefault="001A689A" w:rsidP="00AE57C1">
      <w:r w:rsidRPr="00A85BC0">
        <w:t xml:space="preserve">                       </w:t>
      </w:r>
      <w:r w:rsidR="00682E29" w:rsidRPr="00A85BC0">
        <w:t xml:space="preserve"> </w:t>
      </w:r>
      <w:r w:rsidR="00CD0A68">
        <w:t xml:space="preserve">       </w:t>
      </w:r>
      <w:r w:rsidR="00CB5F5A">
        <w:t>296,43</w:t>
      </w:r>
      <w:r w:rsidR="00B27D4D">
        <w:t xml:space="preserve"> eura</w:t>
      </w:r>
      <w:r w:rsidRPr="00A85BC0">
        <w:t xml:space="preserve"> -  od donacije raspoloživo u sljedećem razdoblju</w:t>
      </w:r>
    </w:p>
    <w:p w14:paraId="22DBEDC0" w14:textId="3B670908" w:rsidR="001A689A" w:rsidRDefault="001A689A" w:rsidP="00AE57C1">
      <w:pPr>
        <w:pBdr>
          <w:bottom w:val="single" w:sz="12" w:space="1" w:color="auto"/>
        </w:pBdr>
      </w:pPr>
      <w:r w:rsidRPr="00A85BC0">
        <w:t xml:space="preserve">                        </w:t>
      </w:r>
      <w:r w:rsidR="00CD0A68">
        <w:t xml:space="preserve">      </w:t>
      </w:r>
      <w:r w:rsidR="00CB5F5A">
        <w:t>40</w:t>
      </w:r>
      <w:r w:rsidR="00B27D4D">
        <w:t xml:space="preserve"> eura</w:t>
      </w:r>
      <w:r w:rsidR="00CD0A68">
        <w:t xml:space="preserve"> </w:t>
      </w:r>
      <w:r w:rsidRPr="00A85BC0">
        <w:t>- vlastiti prihod raspoloživo u sljedećem razdoblju</w:t>
      </w:r>
    </w:p>
    <w:p w14:paraId="6A3CA52E" w14:textId="2CAB104C" w:rsidR="001A689A" w:rsidRPr="00A85BC0" w:rsidRDefault="001A689A" w:rsidP="00AE57C1">
      <w:r w:rsidRPr="00A85BC0">
        <w:t>UKUPNO:</w:t>
      </w:r>
      <w:r w:rsidR="00B54D37" w:rsidRPr="00A85BC0">
        <w:t xml:space="preserve">     </w:t>
      </w:r>
      <w:r w:rsidR="00CB5F5A">
        <w:t>24.808,17 EUR</w:t>
      </w:r>
    </w:p>
    <w:p w14:paraId="2E34D4C1" w14:textId="7C06D6FE" w:rsidR="00AE57C1" w:rsidRPr="00A85BC0" w:rsidRDefault="008B75AB" w:rsidP="00AE57C1">
      <w:r w:rsidRPr="00A85BC0">
        <w:t xml:space="preserve">                          </w:t>
      </w:r>
    </w:p>
    <w:p w14:paraId="1BD1DE68" w14:textId="77777777" w:rsidR="00AE57C1" w:rsidRPr="00A85BC0" w:rsidRDefault="00AE57C1" w:rsidP="00AE57C1">
      <w:pPr>
        <w:rPr>
          <w:b/>
          <w:u w:val="single"/>
        </w:rPr>
      </w:pPr>
      <w:r w:rsidRPr="00A85BC0">
        <w:rPr>
          <w:b/>
          <w:u w:val="single"/>
        </w:rPr>
        <w:t>II Bilješke uz obrazac BIL</w:t>
      </w:r>
    </w:p>
    <w:p w14:paraId="5D4E0C07" w14:textId="77777777" w:rsidR="00AE57C1" w:rsidRPr="00A85BC0" w:rsidRDefault="00AE57C1" w:rsidP="00AE57C1">
      <w:pPr>
        <w:rPr>
          <w:b/>
        </w:rPr>
      </w:pPr>
    </w:p>
    <w:p w14:paraId="163056FD" w14:textId="68380D33" w:rsidR="00AE57C1" w:rsidRPr="00A85BC0" w:rsidRDefault="001A6831" w:rsidP="00AE57C1">
      <w:r w:rsidRPr="00A85BC0">
        <w:t xml:space="preserve">Šifra B001 </w:t>
      </w:r>
      <w:r w:rsidR="007B2450" w:rsidRPr="00A85BC0">
        <w:t>u iznosu</w:t>
      </w:r>
      <w:r w:rsidR="00ED157C" w:rsidRPr="00A85BC0">
        <w:t xml:space="preserve"> od</w:t>
      </w:r>
      <w:r w:rsidR="00CD0A68">
        <w:t xml:space="preserve"> </w:t>
      </w:r>
      <w:r w:rsidR="00CB5F5A">
        <w:t>660.190,76</w:t>
      </w:r>
      <w:r w:rsidR="00CD0A68">
        <w:t xml:space="preserve"> eura indeks </w:t>
      </w:r>
      <w:r w:rsidR="00CB5F5A">
        <w:t>123,3</w:t>
      </w:r>
      <w:r w:rsidR="00AE57C1" w:rsidRPr="00A85BC0">
        <w:t xml:space="preserve"> sast</w:t>
      </w:r>
      <w:r w:rsidR="00B54D37" w:rsidRPr="00A85BC0">
        <w:t xml:space="preserve">oji se od  </w:t>
      </w:r>
      <w:r w:rsidR="00AE57C1" w:rsidRPr="00A85BC0">
        <w:t xml:space="preserve"> </w:t>
      </w:r>
    </w:p>
    <w:p w14:paraId="5785F7B5" w14:textId="007E9C0C" w:rsidR="00AE57C1" w:rsidRPr="00A85BC0" w:rsidRDefault="001A6831" w:rsidP="00AE57C1">
      <w:r w:rsidRPr="00A85BC0">
        <w:t>Šifra B002</w:t>
      </w:r>
      <w:r w:rsidR="00AE57C1" w:rsidRPr="00A85BC0">
        <w:t xml:space="preserve"> u iznosu od </w:t>
      </w:r>
      <w:r w:rsidR="00CB5F5A">
        <w:t>548.923,08 eura</w:t>
      </w:r>
      <w:r w:rsidR="00ED157C" w:rsidRPr="00A85BC0">
        <w:t xml:space="preserve"> </w:t>
      </w:r>
      <w:r w:rsidR="00B54D37" w:rsidRPr="00A85BC0">
        <w:t>ne</w:t>
      </w:r>
      <w:r w:rsidR="00AE57C1" w:rsidRPr="00A85BC0">
        <w:t>financijske imovine</w:t>
      </w:r>
    </w:p>
    <w:p w14:paraId="497CC5C0" w14:textId="3B02B3D3" w:rsidR="00AE57C1" w:rsidRPr="00A85BC0" w:rsidRDefault="001A6831" w:rsidP="00AE57C1">
      <w:r w:rsidRPr="00A85BC0">
        <w:t>Šifra 1</w:t>
      </w:r>
      <w:r w:rsidR="00AE57C1" w:rsidRPr="00A85BC0">
        <w:t xml:space="preserve"> u iznosu od </w:t>
      </w:r>
      <w:r w:rsidR="00B54D37" w:rsidRPr="00A85BC0">
        <w:t xml:space="preserve"> </w:t>
      </w:r>
      <w:r w:rsidR="00CB5F5A">
        <w:t>111.267,68</w:t>
      </w:r>
      <w:r w:rsidR="00CD0A68">
        <w:t xml:space="preserve"> eura</w:t>
      </w:r>
      <w:r w:rsidR="00B54D37" w:rsidRPr="00A85BC0">
        <w:t xml:space="preserve"> financijske imovine</w:t>
      </w:r>
    </w:p>
    <w:p w14:paraId="52BB3F46" w14:textId="77777777" w:rsidR="00AE57C1" w:rsidRPr="00A85BC0" w:rsidRDefault="00AE57C1" w:rsidP="00AE57C1"/>
    <w:p w14:paraId="24698BF0" w14:textId="41A8EB7A" w:rsidR="005F66DA" w:rsidRDefault="005F66DA" w:rsidP="00AE57C1">
      <w:r>
        <w:t xml:space="preserve">Šifra B003 u iznosu </w:t>
      </w:r>
      <w:r w:rsidR="00CB5F5A">
        <w:t>660.190,76</w:t>
      </w:r>
      <w:r w:rsidR="00B27D4D">
        <w:t xml:space="preserve"> eura</w:t>
      </w:r>
      <w:r>
        <w:t xml:space="preserve"> indeks </w:t>
      </w:r>
      <w:r w:rsidR="00CB5F5A">
        <w:t>123,3</w:t>
      </w:r>
      <w:r>
        <w:t xml:space="preserve"> sastoji se od</w:t>
      </w:r>
    </w:p>
    <w:p w14:paraId="4890B303" w14:textId="1D80F4E1" w:rsidR="005F66DA" w:rsidRDefault="001A6831" w:rsidP="00AE57C1">
      <w:r w:rsidRPr="00A85BC0">
        <w:t>Šifra 2</w:t>
      </w:r>
      <w:r w:rsidR="00B54D37" w:rsidRPr="00A85BC0">
        <w:t xml:space="preserve"> obveze </w:t>
      </w:r>
      <w:r w:rsidR="005F66DA">
        <w:t xml:space="preserve">u iznosu </w:t>
      </w:r>
      <w:r w:rsidR="00CB5F5A">
        <w:t>79.345,91</w:t>
      </w:r>
      <w:r w:rsidR="005F66DA">
        <w:t xml:space="preserve"> eura i</w:t>
      </w:r>
    </w:p>
    <w:p w14:paraId="7477492D" w14:textId="0E83172F" w:rsidR="00AE57C1" w:rsidRPr="00A85BC0" w:rsidRDefault="005F66DA" w:rsidP="00AE57C1">
      <w:r>
        <w:t>Š</w:t>
      </w:r>
      <w:r w:rsidR="001A6831" w:rsidRPr="00A85BC0">
        <w:t>ifra 9</w:t>
      </w:r>
      <w:r w:rsidR="00B54D37" w:rsidRPr="00A85BC0">
        <w:t xml:space="preserve"> izvori iznosi </w:t>
      </w:r>
      <w:r w:rsidR="00CB5F5A">
        <w:t>580.844,85</w:t>
      </w:r>
      <w:r>
        <w:t xml:space="preserve"> eura</w:t>
      </w:r>
      <w:r w:rsidR="00ED157C" w:rsidRPr="00A85BC0">
        <w:t>.</w:t>
      </w:r>
    </w:p>
    <w:p w14:paraId="1F3F4101" w14:textId="6EABEA8C" w:rsidR="00AE57C1" w:rsidRPr="00A85BC0" w:rsidRDefault="00AE57C1" w:rsidP="00AE57C1"/>
    <w:p w14:paraId="268A785A" w14:textId="77777777" w:rsidR="00AE57C1" w:rsidRPr="00CB5F5A" w:rsidRDefault="00AE57C1" w:rsidP="00AE57C1">
      <w:pPr>
        <w:rPr>
          <w:b/>
          <w:u w:val="single"/>
        </w:rPr>
      </w:pPr>
      <w:r w:rsidRPr="00CB5F5A">
        <w:rPr>
          <w:b/>
          <w:u w:val="single"/>
        </w:rPr>
        <w:t>III Bilješke uz obrazac Obveze:</w:t>
      </w:r>
    </w:p>
    <w:p w14:paraId="2937E578" w14:textId="77777777" w:rsidR="00AE57C1" w:rsidRPr="00A85BC0" w:rsidRDefault="00AE57C1" w:rsidP="00AE57C1">
      <w:pPr>
        <w:rPr>
          <w:b/>
        </w:rPr>
      </w:pPr>
    </w:p>
    <w:p w14:paraId="606AFF17" w14:textId="39BB565B" w:rsidR="00AE57C1" w:rsidRPr="00A85BC0" w:rsidRDefault="001F31DC" w:rsidP="00AE57C1">
      <w:r w:rsidRPr="00A85BC0">
        <w:t>Šifra V001</w:t>
      </w:r>
      <w:r w:rsidR="00ED157C" w:rsidRPr="00A85BC0">
        <w:t xml:space="preserve"> stanje obv</w:t>
      </w:r>
      <w:r w:rsidR="00663949" w:rsidRPr="00A85BC0">
        <w:t>eza 01.01.202</w:t>
      </w:r>
      <w:r w:rsidR="00CB5F5A">
        <w:t>3</w:t>
      </w:r>
      <w:r w:rsidR="005F66DA">
        <w:t xml:space="preserve"> iznose</w:t>
      </w:r>
      <w:r w:rsidR="005F66DA">
        <w:tab/>
      </w:r>
      <w:r w:rsidR="00B27D4D">
        <w:t xml:space="preserve"> </w:t>
      </w:r>
      <w:r w:rsidR="00CB5F5A">
        <w:t>86</w:t>
      </w:r>
      <w:r w:rsidR="004D394E">
        <w:t>.</w:t>
      </w:r>
      <w:r w:rsidR="00CB5F5A">
        <w:t>368,21</w:t>
      </w:r>
      <w:r w:rsidR="005F66DA">
        <w:t xml:space="preserve"> eura</w:t>
      </w:r>
    </w:p>
    <w:p w14:paraId="03C8EEAD" w14:textId="1B29B736" w:rsidR="00AE57C1" w:rsidRPr="00A85BC0" w:rsidRDefault="001F31DC" w:rsidP="00AE57C1">
      <w:r w:rsidRPr="00A85BC0">
        <w:t>Šifra V002</w:t>
      </w:r>
      <w:r w:rsidR="00AE57C1" w:rsidRPr="00A85BC0">
        <w:t xml:space="preserve"> povećanje u izvješt</w:t>
      </w:r>
      <w:r w:rsidR="002F2307" w:rsidRPr="00A85BC0">
        <w:t>a</w:t>
      </w:r>
      <w:r w:rsidR="00663949" w:rsidRPr="00A85BC0">
        <w:t xml:space="preserve">jnom razdoblju iznosi  </w:t>
      </w:r>
      <w:r w:rsidR="00CB5F5A">
        <w:t>1.319.993,24</w:t>
      </w:r>
      <w:r w:rsidR="005F66DA">
        <w:t xml:space="preserve"> eura</w:t>
      </w:r>
      <w:r w:rsidR="002F2307" w:rsidRPr="00A85BC0">
        <w:t>.</w:t>
      </w:r>
      <w:r w:rsidR="00AE57C1" w:rsidRPr="00A85BC0">
        <w:t xml:space="preserve"> </w:t>
      </w:r>
    </w:p>
    <w:p w14:paraId="4E7903BE" w14:textId="58F5CF13" w:rsidR="00AE57C1" w:rsidRPr="00A85BC0" w:rsidRDefault="001F31DC" w:rsidP="00AE57C1">
      <w:r w:rsidRPr="00A85BC0">
        <w:t>Šifra V004</w:t>
      </w:r>
      <w:r w:rsidR="00AE57C1" w:rsidRPr="00A85BC0">
        <w:t xml:space="preserve"> podmirene obveze u izvj</w:t>
      </w:r>
      <w:r w:rsidR="00E022AB" w:rsidRPr="00A85BC0">
        <w:t>eštajnom razdoblju iznose</w:t>
      </w:r>
      <w:r w:rsidR="00663949" w:rsidRPr="00A85BC0">
        <w:t xml:space="preserve"> </w:t>
      </w:r>
      <w:r w:rsidR="00CB5F5A">
        <w:t>1.327.015,54</w:t>
      </w:r>
      <w:r w:rsidR="005F66DA">
        <w:t xml:space="preserve"> eura</w:t>
      </w:r>
      <w:r w:rsidR="002F2307" w:rsidRPr="00A85BC0">
        <w:t>.</w:t>
      </w:r>
    </w:p>
    <w:p w14:paraId="13915FE6" w14:textId="6DCF10D8" w:rsidR="00AE57C1" w:rsidRPr="00A85BC0" w:rsidRDefault="001F31DC" w:rsidP="00AE57C1">
      <w:r w:rsidRPr="00A85BC0">
        <w:t>Šifra V00</w:t>
      </w:r>
      <w:r w:rsidR="00CB5F5A">
        <w:t>6</w:t>
      </w:r>
      <w:r w:rsidR="00AE57C1" w:rsidRPr="00A85BC0">
        <w:t xml:space="preserve"> stanje</w:t>
      </w:r>
      <w:r w:rsidR="002F2307" w:rsidRPr="00A85BC0">
        <w:t xml:space="preserve"> </w:t>
      </w:r>
      <w:r w:rsidR="00AE57C1" w:rsidRPr="00A85BC0">
        <w:t>ob</w:t>
      </w:r>
      <w:r w:rsidR="003C4208" w:rsidRPr="00A85BC0">
        <w:t>veza iznos</w:t>
      </w:r>
      <w:r w:rsidR="005F66DA">
        <w:t>i</w:t>
      </w:r>
      <w:r w:rsidR="00663949" w:rsidRPr="00A85BC0">
        <w:t xml:space="preserve"> </w:t>
      </w:r>
      <w:r w:rsidR="00CB5F5A">
        <w:t>79.345,91</w:t>
      </w:r>
      <w:r w:rsidR="005F66DA">
        <w:t xml:space="preserve"> eur</w:t>
      </w:r>
      <w:r w:rsidR="00B27D4D">
        <w:t>a</w:t>
      </w:r>
    </w:p>
    <w:p w14:paraId="4B18C628" w14:textId="77777777" w:rsidR="00AE57C1" w:rsidRPr="00A85BC0" w:rsidRDefault="00AE57C1" w:rsidP="00AE57C1"/>
    <w:p w14:paraId="393A49F3" w14:textId="3EB43604" w:rsidR="00AE57C1" w:rsidRPr="00A85BC0" w:rsidRDefault="00AE57C1" w:rsidP="00AE57C1">
      <w:pPr>
        <w:rPr>
          <w:b/>
          <w:u w:val="single"/>
        </w:rPr>
      </w:pPr>
      <w:r w:rsidRPr="00A85BC0">
        <w:rPr>
          <w:b/>
          <w:u w:val="single"/>
        </w:rPr>
        <w:t xml:space="preserve">IV Bilješke uz obrazac RAS </w:t>
      </w:r>
      <w:r w:rsidR="00AA24AE" w:rsidRPr="00A85BC0">
        <w:rPr>
          <w:b/>
          <w:u w:val="single"/>
        </w:rPr>
        <w:t xml:space="preserve">- </w:t>
      </w:r>
      <w:r w:rsidRPr="00A85BC0">
        <w:rPr>
          <w:b/>
          <w:u w:val="single"/>
        </w:rPr>
        <w:t>funkcijski</w:t>
      </w:r>
    </w:p>
    <w:p w14:paraId="0C33C30D" w14:textId="77777777" w:rsidR="00AE57C1" w:rsidRPr="00A85BC0" w:rsidRDefault="00AE57C1" w:rsidP="00AE57C1"/>
    <w:p w14:paraId="38CE800C" w14:textId="0BA38EBB" w:rsidR="00AE57C1" w:rsidRDefault="00AE57C1" w:rsidP="00AE57C1">
      <w:r w:rsidRPr="00A85BC0">
        <w:t>Izvještaj o rashodima prema funkcijskoj klasifik</w:t>
      </w:r>
      <w:r w:rsidR="002F2307" w:rsidRPr="00A85BC0">
        <w:t>aciji za razdoblje od 01.01.20</w:t>
      </w:r>
      <w:r w:rsidR="001F31DC" w:rsidRPr="00A85BC0">
        <w:t>2</w:t>
      </w:r>
      <w:r w:rsidR="004D394E">
        <w:t>4</w:t>
      </w:r>
      <w:r w:rsidR="002F2307" w:rsidRPr="00A85BC0">
        <w:t>.-31.12.20</w:t>
      </w:r>
      <w:r w:rsidR="001F31DC" w:rsidRPr="00A85BC0">
        <w:t>2</w:t>
      </w:r>
      <w:r w:rsidR="004D394E">
        <w:t>4</w:t>
      </w:r>
      <w:r w:rsidR="002F2307" w:rsidRPr="00A85BC0">
        <w:t>.</w:t>
      </w:r>
      <w:r w:rsidRPr="00A85BC0">
        <w:t xml:space="preserve"> odnosi se na sve programe 10 Soci</w:t>
      </w:r>
      <w:r w:rsidR="002F2307" w:rsidRPr="00A85BC0">
        <w:t xml:space="preserve">jalna zaštita </w:t>
      </w:r>
      <w:r w:rsidR="001F31DC" w:rsidRPr="00A85BC0">
        <w:t>šifra 10</w:t>
      </w:r>
      <w:r w:rsidR="004D394E">
        <w:t>7</w:t>
      </w:r>
      <w:r w:rsidR="00E5264A" w:rsidRPr="00A85BC0">
        <w:t xml:space="preserve"> </w:t>
      </w:r>
      <w:r w:rsidR="002F2307" w:rsidRPr="00A85BC0">
        <w:t xml:space="preserve">u iznosu </w:t>
      </w:r>
      <w:r w:rsidR="004D394E">
        <w:t>1.292.121,74</w:t>
      </w:r>
      <w:r w:rsidR="005F66DA">
        <w:t xml:space="preserve"> eura</w:t>
      </w:r>
      <w:r w:rsidR="004D394E">
        <w:t>.</w:t>
      </w:r>
    </w:p>
    <w:p w14:paraId="0437871D" w14:textId="665E71AF" w:rsidR="005F66DA" w:rsidRDefault="005F66DA" w:rsidP="00AE57C1">
      <w:pPr>
        <w:rPr>
          <w:b/>
          <w:bCs/>
          <w:u w:val="single"/>
        </w:rPr>
      </w:pPr>
      <w:r w:rsidRPr="005F66DA">
        <w:rPr>
          <w:b/>
          <w:bCs/>
          <w:u w:val="single"/>
        </w:rPr>
        <w:lastRenderedPageBreak/>
        <w:t>V Bilješke uz obrazac Izvještaj o promjenama u vrijednosti i obujmu imovine i obveza</w:t>
      </w:r>
    </w:p>
    <w:p w14:paraId="31ED238E" w14:textId="77777777" w:rsidR="005F66DA" w:rsidRDefault="005F66DA" w:rsidP="00AE57C1">
      <w:pPr>
        <w:rPr>
          <w:b/>
          <w:bCs/>
          <w:u w:val="single"/>
        </w:rPr>
      </w:pPr>
    </w:p>
    <w:p w14:paraId="682079E9" w14:textId="433103CE" w:rsidR="005F66DA" w:rsidRPr="005F66DA" w:rsidRDefault="004D394E" w:rsidP="00AE57C1">
      <w:r>
        <w:t>Promjene u vrijednosti i obujmu imovine i obveza kroz 2024. godinu nije bilo.</w:t>
      </w:r>
    </w:p>
    <w:p w14:paraId="65131A48" w14:textId="77777777" w:rsidR="00AE57C1" w:rsidRPr="005F66DA" w:rsidRDefault="00AE57C1" w:rsidP="00AE57C1">
      <w:pPr>
        <w:rPr>
          <w:b/>
          <w:bCs/>
          <w:u w:val="single"/>
        </w:rPr>
      </w:pPr>
    </w:p>
    <w:p w14:paraId="28E438C4" w14:textId="77777777" w:rsidR="00AE57C1" w:rsidRPr="00A85BC0" w:rsidRDefault="00AE57C1" w:rsidP="00AE57C1">
      <w:pPr>
        <w:rPr>
          <w:b/>
        </w:rPr>
      </w:pPr>
    </w:p>
    <w:p w14:paraId="56626D4D" w14:textId="77777777" w:rsidR="00AE57C1" w:rsidRPr="00A85BC0" w:rsidRDefault="00AE57C1" w:rsidP="00AE57C1">
      <w:pPr>
        <w:rPr>
          <w:b/>
        </w:rPr>
      </w:pPr>
    </w:p>
    <w:p w14:paraId="1908025C" w14:textId="77777777" w:rsidR="00AE57C1" w:rsidRPr="00A85BC0" w:rsidRDefault="00AE57C1" w:rsidP="00AE57C1">
      <w:pPr>
        <w:rPr>
          <w:b/>
        </w:rPr>
      </w:pPr>
    </w:p>
    <w:p w14:paraId="634F3FAA" w14:textId="77777777" w:rsidR="00AE57C1" w:rsidRPr="00A85BC0" w:rsidRDefault="00AE57C1" w:rsidP="00AE57C1">
      <w:r w:rsidRPr="00A85BC0">
        <w:t>Voditelj računovodstva:                                                                      Ravnatelj:</w:t>
      </w:r>
    </w:p>
    <w:p w14:paraId="724A3818" w14:textId="19F3D191" w:rsidR="00AE57C1" w:rsidRPr="00A85BC0" w:rsidRDefault="004D394E" w:rsidP="00AE57C1">
      <w:r>
        <w:t>Anita Staničić</w:t>
      </w:r>
      <w:r w:rsidR="00AE57C1" w:rsidRPr="00A85BC0">
        <w:t xml:space="preserve">                                                             </w:t>
      </w:r>
      <w:r w:rsidR="00663949" w:rsidRPr="00A85BC0">
        <w:t xml:space="preserve">                    Nikolina Maleš</w:t>
      </w:r>
    </w:p>
    <w:p w14:paraId="2456DAAB" w14:textId="77777777" w:rsidR="002E7A5B" w:rsidRPr="00A85BC0" w:rsidRDefault="002E7A5B"/>
    <w:sectPr w:rsidR="002E7A5B" w:rsidRPr="00A85B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E57C1"/>
    <w:rsid w:val="00040BD2"/>
    <w:rsid w:val="001650FE"/>
    <w:rsid w:val="001A6831"/>
    <w:rsid w:val="001A689A"/>
    <w:rsid w:val="001F31DC"/>
    <w:rsid w:val="00207B71"/>
    <w:rsid w:val="002876AC"/>
    <w:rsid w:val="00287C2D"/>
    <w:rsid w:val="002E7A5B"/>
    <w:rsid w:val="002F2307"/>
    <w:rsid w:val="0030336F"/>
    <w:rsid w:val="0039482E"/>
    <w:rsid w:val="003A3FE9"/>
    <w:rsid w:val="003C3642"/>
    <w:rsid w:val="003C4208"/>
    <w:rsid w:val="003D1165"/>
    <w:rsid w:val="003E7B79"/>
    <w:rsid w:val="00474984"/>
    <w:rsid w:val="0049548C"/>
    <w:rsid w:val="004D394E"/>
    <w:rsid w:val="00500276"/>
    <w:rsid w:val="005158B6"/>
    <w:rsid w:val="00550F2A"/>
    <w:rsid w:val="00561A0A"/>
    <w:rsid w:val="005714A1"/>
    <w:rsid w:val="005F66DA"/>
    <w:rsid w:val="0060272B"/>
    <w:rsid w:val="00637404"/>
    <w:rsid w:val="00663949"/>
    <w:rsid w:val="00682E29"/>
    <w:rsid w:val="007449AF"/>
    <w:rsid w:val="00775682"/>
    <w:rsid w:val="007B2450"/>
    <w:rsid w:val="007B759E"/>
    <w:rsid w:val="00860182"/>
    <w:rsid w:val="008B5FCE"/>
    <w:rsid w:val="008B75AB"/>
    <w:rsid w:val="00930246"/>
    <w:rsid w:val="009A59FA"/>
    <w:rsid w:val="00A21535"/>
    <w:rsid w:val="00A71223"/>
    <w:rsid w:val="00A72F93"/>
    <w:rsid w:val="00A85BC0"/>
    <w:rsid w:val="00AA24AE"/>
    <w:rsid w:val="00AE57C1"/>
    <w:rsid w:val="00B27D4D"/>
    <w:rsid w:val="00B54D37"/>
    <w:rsid w:val="00CB5F5A"/>
    <w:rsid w:val="00CD0A68"/>
    <w:rsid w:val="00CF0C24"/>
    <w:rsid w:val="00CF343A"/>
    <w:rsid w:val="00E022AB"/>
    <w:rsid w:val="00E22375"/>
    <w:rsid w:val="00E4415A"/>
    <w:rsid w:val="00E52450"/>
    <w:rsid w:val="00E5264A"/>
    <w:rsid w:val="00E603CB"/>
    <w:rsid w:val="00E63836"/>
    <w:rsid w:val="00E74367"/>
    <w:rsid w:val="00ED157C"/>
    <w:rsid w:val="00F01B96"/>
    <w:rsid w:val="00F745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5ED862"/>
  <w15:chartTrackingRefBased/>
  <w15:docId w15:val="{7C4E4D87-1C0C-4550-923C-C7481AE9F3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E57C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unhideWhenUsed/>
    <w:rsid w:val="00AE57C1"/>
    <w:rPr>
      <w:color w:val="0563C1" w:themeColor="hyperlink"/>
      <w:u w:val="single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5714A1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5714A1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dom-blato.hr" TargetMode="External"/><Relationship Id="rId4" Type="http://schemas.openxmlformats.org/officeDocument/2006/relationships/hyperlink" Target="mailto:domzaodrasle.blato@gmail.com" TargetMode="Externa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351</TotalTime>
  <Pages>3</Pages>
  <Words>690</Words>
  <Characters>3938</Characters>
  <Application>Microsoft Office Word</Application>
  <DocSecurity>0</DocSecurity>
  <Lines>32</Lines>
  <Paragraphs>9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Ivana Franulovic</dc:creator>
  <cp:keywords/>
  <dc:description/>
  <cp:lastModifiedBy>Anita Staničić</cp:lastModifiedBy>
  <cp:revision>19</cp:revision>
  <cp:lastPrinted>2024-01-30T11:45:00Z</cp:lastPrinted>
  <dcterms:created xsi:type="dcterms:W3CDTF">2022-01-28T12:38:00Z</dcterms:created>
  <dcterms:modified xsi:type="dcterms:W3CDTF">2025-01-29T08:26:00Z</dcterms:modified>
</cp:coreProperties>
</file>